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481"/>
        <w:tblW w:w="15057" w:type="dxa"/>
        <w:tblLook w:val="04A0" w:firstRow="1" w:lastRow="0" w:firstColumn="1" w:lastColumn="0" w:noHBand="0" w:noVBand="1"/>
      </w:tblPr>
      <w:tblGrid>
        <w:gridCol w:w="1255"/>
        <w:gridCol w:w="2970"/>
        <w:gridCol w:w="3694"/>
        <w:gridCol w:w="2376"/>
        <w:gridCol w:w="2377"/>
        <w:gridCol w:w="2385"/>
      </w:tblGrid>
      <w:tr w:rsidR="00BF7551" w:rsidRPr="00A85CFF" w14:paraId="156B1E55" w14:textId="77777777" w:rsidTr="00BF7551">
        <w:trPr>
          <w:trHeight w:val="204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5DBC3A5" w14:textId="77777777" w:rsidR="00BF7551" w:rsidRPr="00A85CFF" w:rsidRDefault="00BF7551" w:rsidP="00BF755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Hoạt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động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AED7785" w14:textId="77777777" w:rsidR="00BF7551" w:rsidRPr="00A85CFF" w:rsidRDefault="00BF7551" w:rsidP="00BF755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Thứ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30EF658" w14:textId="77777777" w:rsidR="00BF7551" w:rsidRPr="00A85CFF" w:rsidRDefault="00BF7551" w:rsidP="00BF755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Thứ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00D5D52" w14:textId="77777777" w:rsidR="00BF7551" w:rsidRPr="00A85CFF" w:rsidRDefault="00BF7551" w:rsidP="00BF755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Thứ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BC1D3F9" w14:textId="77777777" w:rsidR="00BF7551" w:rsidRPr="00A85CFF" w:rsidRDefault="00BF7551" w:rsidP="00BF755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Thứ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5EDF8B6" w14:textId="77777777" w:rsidR="00BF7551" w:rsidRPr="00A85CFF" w:rsidRDefault="00BF7551" w:rsidP="00BF755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Thứ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6</w:t>
            </w:r>
          </w:p>
        </w:tc>
      </w:tr>
      <w:tr w:rsidR="00BF7551" w:rsidRPr="00A85CFF" w14:paraId="37F8960A" w14:textId="77777777" w:rsidTr="00BF7551">
        <w:trPr>
          <w:trHeight w:val="92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9776FE8" w14:textId="77777777" w:rsidR="00BF7551" w:rsidRPr="00A85CFF" w:rsidRDefault="00BF7551" w:rsidP="00BF755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Đón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trẻ</w:t>
            </w:r>
            <w:proofErr w:type="spellEnd"/>
          </w:p>
        </w:tc>
        <w:tc>
          <w:tcPr>
            <w:tcW w:w="138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0CE6A2" w14:textId="77777777" w:rsidR="00BF7551" w:rsidRPr="00A85CFF" w:rsidRDefault="00BF7551" w:rsidP="00BF75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C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Cầm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nhận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đồ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bằng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tay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người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lớn</w:t>
            </w:r>
            <w:proofErr w:type="spellEnd"/>
            <w:r w:rsidRPr="00A85CF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F7551" w:rsidRPr="009B3BF6" w14:paraId="183EB445" w14:textId="77777777" w:rsidTr="00BF7551">
        <w:trPr>
          <w:trHeight w:val="1557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A0D885" w14:textId="77777777" w:rsidR="00BF7551" w:rsidRPr="00A85CFF" w:rsidRDefault="00BF7551" w:rsidP="00BF75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Giờ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F4CD1" w14:textId="77777777" w:rsidR="00BF7551" w:rsidRPr="00BF7551" w:rsidRDefault="00BF7551" w:rsidP="00BF75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5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TRANG TRÍ BAO LÌ XÌ</w:t>
            </w:r>
          </w:p>
          <w:p w14:paraId="4152DA59" w14:textId="77777777" w:rsidR="00BF7551" w:rsidRPr="00BF7551" w:rsidRDefault="00BF7551" w:rsidP="00BF75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5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LÀM BÀI TẬP TOÁN TRANG 18</w:t>
            </w:r>
          </w:p>
          <w:p w14:paraId="228F5BE1" w14:textId="77777777" w:rsidR="00BF7551" w:rsidRPr="00BF7551" w:rsidRDefault="00BF7551" w:rsidP="00BF75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48E84" w14:textId="77777777" w:rsidR="00BF7551" w:rsidRPr="00BF7551" w:rsidRDefault="00BF7551" w:rsidP="00BF755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75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TRUYỆN</w:t>
            </w:r>
          </w:p>
          <w:p w14:paraId="3F9C5E9B" w14:textId="77777777" w:rsidR="00BF7551" w:rsidRPr="00BF7551" w:rsidRDefault="00BF7551" w:rsidP="00BF75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SỰ TÍCH HOA MÀO GÀ</w:t>
            </w:r>
          </w:p>
          <w:p w14:paraId="6CE63580" w14:textId="77777777" w:rsidR="00BF7551" w:rsidRPr="00BF7551" w:rsidRDefault="00BF7551" w:rsidP="00BF755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sz w:val="20"/>
                <w:szCs w:val="20"/>
              </w:rPr>
              <w:t>ÔN KỸ NĂNG KHÔNG ĐI THEO NGƯỜI LẠ</w:t>
            </w:r>
          </w:p>
          <w:p w14:paraId="569F5D7E" w14:textId="77777777" w:rsidR="00BF7551" w:rsidRPr="00BF7551" w:rsidRDefault="00BF7551" w:rsidP="00BF7551">
            <w:pPr>
              <w:ind w:left="9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AD29D7D" w14:textId="77777777" w:rsidR="00BF7551" w:rsidRPr="00BF7551" w:rsidRDefault="00BF7551" w:rsidP="00BF75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0A1C5" w14:textId="77777777" w:rsidR="00BF7551" w:rsidRPr="00BF7551" w:rsidRDefault="00BF7551" w:rsidP="00BF755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TOÁN</w:t>
            </w:r>
          </w:p>
          <w:p w14:paraId="767AE8D7" w14:textId="77777777" w:rsidR="00BF7551" w:rsidRPr="00BF7551" w:rsidRDefault="00BF7551" w:rsidP="00BF75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551">
              <w:rPr>
                <w:rFonts w:ascii="Times New Roman" w:hAnsi="Times New Roman" w:cs="Times New Roman"/>
                <w:bCs/>
                <w:sz w:val="20"/>
                <w:szCs w:val="20"/>
              </w:rPr>
              <w:t>SPO SÁNH 2 ĐỐI TƯỢNG CAO-THẤP</w:t>
            </w:r>
          </w:p>
          <w:p w14:paraId="64437DFC" w14:textId="707C3A4A" w:rsidR="00BF7551" w:rsidRPr="00BF7551" w:rsidRDefault="009B3BF6" w:rsidP="00BF75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BÀI TẬP TẠO HÌNH TRANG 11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50C62" w14:textId="77777777" w:rsidR="00BF7551" w:rsidRPr="00BF7551" w:rsidRDefault="00BF7551" w:rsidP="00BF755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BF755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VĐTN</w:t>
            </w:r>
          </w:p>
          <w:p w14:paraId="4FF8CB4A" w14:textId="77777777" w:rsidR="00BF7551" w:rsidRPr="00BF7551" w:rsidRDefault="00BF7551" w:rsidP="00BF75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BF755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CHÚ VOI CON Ở BẢN ĐÔN</w:t>
            </w:r>
          </w:p>
          <w:p w14:paraId="169BBEDC" w14:textId="66B9AA7A" w:rsidR="00BF7551" w:rsidRPr="00BF7551" w:rsidRDefault="009B3BF6" w:rsidP="00BF755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NẶN BÁNH QUY,...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5C3C1" w14:textId="77777777" w:rsidR="00BF7551" w:rsidRPr="00BF7551" w:rsidRDefault="00BF7551" w:rsidP="00BF75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BF755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THỂ DỤC</w:t>
            </w:r>
          </w:p>
          <w:p w14:paraId="4263A80B" w14:textId="77777777" w:rsidR="00BF7551" w:rsidRPr="00BF7551" w:rsidRDefault="00BF7551" w:rsidP="00BF7551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BF755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NÉM TRÚNG ĐÍCH (1,2m)</w:t>
            </w:r>
          </w:p>
          <w:p w14:paraId="04327B40" w14:textId="16187425" w:rsidR="00BF7551" w:rsidRPr="00BF7551" w:rsidRDefault="009B3BF6" w:rsidP="00BF75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MÚA HÁT CÙNG CÔ “  XÚC XẮC XÚC XẺ</w:t>
            </w:r>
          </w:p>
          <w:p w14:paraId="1FAF0425" w14:textId="77777777" w:rsidR="00BF7551" w:rsidRPr="00BF7551" w:rsidRDefault="00BF7551" w:rsidP="00BF7551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BF7551" w:rsidRPr="00A85CFF" w14:paraId="023CF5D8" w14:textId="77777777" w:rsidTr="00BF7551">
        <w:trPr>
          <w:trHeight w:val="420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9670B7" w14:textId="77777777" w:rsidR="00BF7551" w:rsidRPr="00A85CFF" w:rsidRDefault="00BF7551" w:rsidP="00BF755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Chơi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góc</w:t>
            </w:r>
            <w:proofErr w:type="spellEnd"/>
          </w:p>
        </w:tc>
        <w:tc>
          <w:tcPr>
            <w:tcW w:w="138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E6EF86A" w14:textId="77777777" w:rsidR="00BF7551" w:rsidRPr="00A85CFF" w:rsidRDefault="00BF7551" w:rsidP="00BF75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Góc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học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Gà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trống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vịt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bầu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sự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tích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hoa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màu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nhac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VĐTN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bài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hát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đề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vật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Góc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tạo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hình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Tr</w:t>
            </w:r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ang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trí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bao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lì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xì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nặn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theo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ý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thích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Góc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vai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nấu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ăn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bác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sĩ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làm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đẹp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Góc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xây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dựng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Xây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ý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Góc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Gắn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hình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tương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ứng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chấm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tròn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5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tìm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phân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loại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các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hình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,so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sánh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đối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tượng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về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cao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thấp</w:t>
            </w:r>
            <w:proofErr w:type="spellEnd"/>
          </w:p>
        </w:tc>
      </w:tr>
      <w:tr w:rsidR="00BF7551" w:rsidRPr="00A85CFF" w14:paraId="2DA3CFA4" w14:textId="77777777" w:rsidTr="00BF7551">
        <w:trPr>
          <w:trHeight w:val="854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01258" w14:textId="77777777" w:rsidR="00BF7551" w:rsidRPr="00A85CFF" w:rsidRDefault="00BF7551" w:rsidP="00BF75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VS,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ăn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ngủ</w:t>
            </w:r>
            <w:proofErr w:type="spellEnd"/>
          </w:p>
        </w:tc>
        <w:tc>
          <w:tcPr>
            <w:tcW w:w="138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CA0A0" w14:textId="77777777" w:rsidR="00BF7551" w:rsidRPr="00A85CFF" w:rsidRDefault="00BF7551" w:rsidP="00BF755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Nhận</w:t>
            </w:r>
            <w:proofErr w:type="spellEnd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biết</w:t>
            </w:r>
            <w:proofErr w:type="spellEnd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một</w:t>
            </w:r>
            <w:proofErr w:type="spellEnd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biểu</w:t>
            </w:r>
            <w:proofErr w:type="spellEnd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khi</w:t>
            </w:r>
            <w:proofErr w:type="spellEnd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ốm</w:t>
            </w:r>
            <w:proofErr w:type="spellEnd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mệt</w:t>
            </w:r>
            <w:proofErr w:type="spellEnd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</w:t>
            </w:r>
            <w:proofErr w:type="spellStart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sốt</w:t>
            </w:r>
            <w:proofErr w:type="spellEnd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ho, </w:t>
            </w:r>
            <w:proofErr w:type="spellStart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đau</w:t>
            </w:r>
            <w:proofErr w:type="spellEnd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họng</w:t>
            </w:r>
            <w:proofErr w:type="spellEnd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buồn</w:t>
            </w:r>
            <w:proofErr w:type="spellEnd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ói</w:t>
            </w:r>
            <w:proofErr w:type="spellEnd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nhức</w:t>
            </w:r>
            <w:proofErr w:type="spellEnd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đầu</w:t>
            </w:r>
            <w:proofErr w:type="spellEnd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đau</w:t>
            </w:r>
            <w:proofErr w:type="spellEnd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bụng</w:t>
            </w:r>
            <w:proofErr w:type="spellEnd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đau</w:t>
            </w:r>
            <w:proofErr w:type="spellEnd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răng</w:t>
            </w:r>
            <w:proofErr w:type="spellEnd"/>
            <w:r w:rsidRPr="00A8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85C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76ADED6" w14:textId="77777777" w:rsidR="00BF7551" w:rsidRPr="00A85CFF" w:rsidRDefault="00BF7551" w:rsidP="00BF7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Gọi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người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lớn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giúp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khi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cần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khi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đi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vệ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sinh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khi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cần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sự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giúp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đỡ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9F380E0" w14:textId="77777777" w:rsidR="00BF7551" w:rsidRPr="00A85CFF" w:rsidRDefault="00BF7551" w:rsidP="00BF7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- Tiết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kiệm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điện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nước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hình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ảnh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tiết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kiệm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nước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điện.mở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nhỏ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nước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khi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rửa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tay</w:t>
            </w:r>
            <w:proofErr w:type="spellEnd"/>
            <w:r w:rsidRPr="00A85CFF"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</w:tr>
      <w:tr w:rsidR="00BF7551" w:rsidRPr="00BF7551" w14:paraId="18F08695" w14:textId="77777777" w:rsidTr="00BF7551">
        <w:trPr>
          <w:trHeight w:val="2008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19E40" w14:textId="77777777" w:rsidR="00BF7551" w:rsidRPr="00A85CFF" w:rsidRDefault="00BF7551" w:rsidP="00BF75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Sinh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hoạt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chiều</w:t>
            </w:r>
            <w:proofErr w:type="spellEnd"/>
            <w:r w:rsidRPr="00A85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09E4B" w14:textId="77777777" w:rsidR="00BF7551" w:rsidRPr="00A85CFF" w:rsidRDefault="00BF7551" w:rsidP="00BF75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C5810E" w14:textId="77777777" w:rsidR="00BF7551" w:rsidRPr="00A85CFF" w:rsidRDefault="00BF7551" w:rsidP="00BF75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Kể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truyện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sự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tích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hoa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màu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gà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cho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trẻ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nghe</w:t>
            </w:r>
            <w:proofErr w:type="spellEnd"/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4EE31" w14:textId="77777777" w:rsidR="00BF7551" w:rsidRPr="00A85CFF" w:rsidRDefault="00BF7551" w:rsidP="00BF75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Cho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trẻ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biết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thêm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các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nhân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vật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trong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truyện</w:t>
            </w:r>
            <w:proofErr w:type="spellEnd"/>
          </w:p>
          <w:p w14:paraId="4462D499" w14:textId="77777777" w:rsidR="00BF7551" w:rsidRPr="00A85CFF" w:rsidRDefault="00BF7551" w:rsidP="00BF75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Trò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chuyện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với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trẻ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về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các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từ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cao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thấp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và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làm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sao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để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phân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biệt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cao</w:t>
            </w:r>
            <w:proofErr w:type="spellEnd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 </w:t>
            </w:r>
            <w:proofErr w:type="spellStart"/>
            <w:r w:rsidRPr="00A85CFF">
              <w:rPr>
                <w:rFonts w:ascii="Times New Roman" w:eastAsia="Calibri" w:hAnsi="Times New Roman" w:cs="Times New Roman"/>
                <w:sz w:val="20"/>
                <w:szCs w:val="20"/>
              </w:rPr>
              <w:t>thấp</w:t>
            </w:r>
            <w:proofErr w:type="spellEnd"/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E82C2BB" w14:textId="77777777" w:rsidR="00BF7551" w:rsidRPr="00A85CFF" w:rsidRDefault="00BF7551" w:rsidP="00BF75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it-IT" w:eastAsia="ja-JP"/>
              </w:rPr>
            </w:pPr>
            <w:r w:rsidRPr="00A85CFF">
              <w:rPr>
                <w:rFonts w:ascii="Times New Roman" w:eastAsia="MS Mincho" w:hAnsi="Times New Roman" w:cs="Times New Roman"/>
                <w:sz w:val="20"/>
                <w:szCs w:val="20"/>
                <w:lang w:val="it-IT" w:eastAsia="ja-JP"/>
              </w:rPr>
              <w:t>Cho trẻ hát bài chú voi con</w:t>
            </w:r>
          </w:p>
          <w:p w14:paraId="19754EE9" w14:textId="77777777" w:rsidR="00BF7551" w:rsidRPr="00A85CFF" w:rsidRDefault="00BF7551" w:rsidP="00BF75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it-IT" w:eastAsia="ja-JP"/>
              </w:rPr>
            </w:pPr>
            <w:r w:rsidRPr="00A85CFF">
              <w:rPr>
                <w:rFonts w:ascii="Times New Roman" w:eastAsia="MS Mincho" w:hAnsi="Times New Roman" w:cs="Times New Roman"/>
                <w:sz w:val="20"/>
                <w:szCs w:val="20"/>
                <w:lang w:val="it-IT" w:eastAsia="ja-JP"/>
              </w:rPr>
              <w:t>Chơi với đất nặn ôn cho bé những kỹ năng đã học</w:t>
            </w:r>
          </w:p>
          <w:p w14:paraId="4461055B" w14:textId="77777777" w:rsidR="00BF7551" w:rsidRPr="00A85CFF" w:rsidRDefault="00BF7551" w:rsidP="00BF7551">
            <w:pPr>
              <w:rPr>
                <w:rFonts w:ascii="Times New Roman" w:eastAsia="MS Mincho" w:hAnsi="Times New Roman" w:cs="Times New Roman"/>
                <w:sz w:val="20"/>
                <w:szCs w:val="20"/>
                <w:lang w:val="it-IT" w:eastAsia="ja-JP"/>
              </w:rPr>
            </w:pPr>
          </w:p>
          <w:p w14:paraId="59173D30" w14:textId="77777777" w:rsidR="00BF7551" w:rsidRPr="00A85CFF" w:rsidRDefault="00BF7551" w:rsidP="00BF7551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33F10" w14:textId="77777777" w:rsidR="00BF7551" w:rsidRPr="00A85CFF" w:rsidRDefault="00BF7551" w:rsidP="00BF7551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85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Ca dao đồng dao úp lá khoai.</w:t>
            </w:r>
          </w:p>
          <w:p w14:paraId="0AE746D8" w14:textId="77777777" w:rsidR="00BF7551" w:rsidRPr="00A85CFF" w:rsidRDefault="00BF7551" w:rsidP="00BF7551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85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-Văn hóa nghe: lắng nghe người khác nói, nghe để hiểu rõ thông tin (yêu cầu, chỉ bảo ..)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59406" w14:textId="77777777" w:rsidR="00BF7551" w:rsidRPr="00A85CFF" w:rsidRDefault="00BF7551" w:rsidP="00BF7551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85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Tổng kết chủ đề </w:t>
            </w:r>
          </w:p>
          <w:p w14:paraId="365C95ED" w14:textId="77777777" w:rsidR="00BF7551" w:rsidRPr="00A85CFF" w:rsidRDefault="00BF7551" w:rsidP="00BF7551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85CFF">
              <w:rPr>
                <w:rFonts w:ascii="Times New Roman" w:eastAsia="MS Mincho" w:hAnsi="Times New Roman" w:cs="Times New Roman"/>
                <w:sz w:val="20"/>
                <w:szCs w:val="20"/>
                <w:lang w:val="it-IT" w:eastAsia="ja-JP"/>
              </w:rPr>
              <w:t>-Tư thế ngồi vẽ , tô màu, cầm bút đúng cách.        ( ngồi thẳng lưng, không nằm trên bàn</w:t>
            </w:r>
          </w:p>
        </w:tc>
      </w:tr>
      <w:tr w:rsidR="00BF7551" w:rsidRPr="00A85CFF" w14:paraId="08CE486F" w14:textId="77777777" w:rsidTr="00BF7551">
        <w:trPr>
          <w:trHeight w:val="136"/>
        </w:trPr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7C1AB" w14:textId="77777777" w:rsidR="00BF7551" w:rsidRPr="00A85CFF" w:rsidRDefault="00BF7551" w:rsidP="00BF75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5CFF">
              <w:rPr>
                <w:rFonts w:ascii="Times New Roman" w:hAnsi="Times New Roman" w:cs="Times New Roman"/>
                <w:b/>
                <w:sz w:val="20"/>
                <w:szCs w:val="20"/>
              </w:rPr>
              <w:t>Nhận</w:t>
            </w:r>
            <w:proofErr w:type="spellEnd"/>
            <w:r w:rsidRPr="00A85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5CFF">
              <w:rPr>
                <w:rFonts w:ascii="Times New Roman" w:hAnsi="Times New Roman" w:cs="Times New Roman"/>
                <w:b/>
                <w:sz w:val="20"/>
                <w:szCs w:val="20"/>
              </w:rPr>
              <w:t>xét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D9829" w14:textId="77777777" w:rsidR="00BF7551" w:rsidRPr="00A85CFF" w:rsidRDefault="00BF7551" w:rsidP="00BF7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32AF8" w14:textId="77777777" w:rsidR="00BF7551" w:rsidRPr="00A85CFF" w:rsidRDefault="00BF7551" w:rsidP="00BF7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45046" w14:textId="77777777" w:rsidR="00BF7551" w:rsidRPr="00A85CFF" w:rsidRDefault="00BF7551" w:rsidP="00BF75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861A7" w14:textId="77777777" w:rsidR="00BF7551" w:rsidRPr="00A85CFF" w:rsidRDefault="00BF7551" w:rsidP="00BF75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6FD70" w14:textId="77777777" w:rsidR="00BF7551" w:rsidRPr="00A85CFF" w:rsidRDefault="00BF7551" w:rsidP="00BF7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58D3F" w14:textId="77777777" w:rsidR="00BF7551" w:rsidRPr="00A85CFF" w:rsidRDefault="00BF7551" w:rsidP="00BF7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8A8BD" w14:textId="77777777" w:rsidR="00BF7551" w:rsidRPr="00A85CFF" w:rsidRDefault="00BF7551" w:rsidP="00BF7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1B1353" w14:textId="63F0321E" w:rsidR="00B857D3" w:rsidRDefault="00BF755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6269077"/>
      <w:r>
        <w:t xml:space="preserve">                                           </w:t>
      </w:r>
      <w:r w:rsidR="00A85CFF" w:rsidRPr="00BF7551">
        <w:rPr>
          <w:rFonts w:ascii="Times New Roman" w:hAnsi="Times New Roman" w:cs="Times New Roman"/>
          <w:b/>
          <w:bCs/>
          <w:sz w:val="28"/>
          <w:szCs w:val="28"/>
        </w:rPr>
        <w:t>KẾ HOẠCH TUẦN</w:t>
      </w:r>
      <w:r w:rsidR="009B3B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7551">
        <w:rPr>
          <w:rFonts w:ascii="Times New Roman" w:hAnsi="Times New Roman" w:cs="Times New Roman"/>
          <w:b/>
          <w:bCs/>
          <w:sz w:val="28"/>
          <w:szCs w:val="28"/>
        </w:rPr>
        <w:t xml:space="preserve">1 THÁNG 1                                 </w:t>
      </w:r>
      <w:proofErr w:type="spellStart"/>
      <w:r w:rsidRPr="00BF7551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BF75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7551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BF7551">
        <w:rPr>
          <w:rFonts w:ascii="Times New Roman" w:hAnsi="Times New Roman" w:cs="Times New Roman"/>
          <w:b/>
          <w:bCs/>
          <w:sz w:val="28"/>
          <w:szCs w:val="28"/>
        </w:rPr>
        <w:t xml:space="preserve">  30/12- 4/1/2025</w:t>
      </w:r>
    </w:p>
    <w:bookmarkEnd w:id="0"/>
    <w:p w14:paraId="05D9427C" w14:textId="77777777" w:rsidR="0034410B" w:rsidRDefault="0034410B" w:rsidP="0034410B">
      <w:pPr>
        <w:spacing w:after="160" w:line="27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1A267" w14:textId="30D210BF" w:rsidR="00B857D3" w:rsidRDefault="00B857D3" w:rsidP="0034410B">
      <w:pPr>
        <w:spacing w:after="160" w:line="27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lastRenderedPageBreak/>
        <w:t xml:space="preserve">                                          </w:t>
      </w:r>
      <w:r w:rsidRPr="00BF7551">
        <w:rPr>
          <w:rFonts w:ascii="Times New Roman" w:hAnsi="Times New Roman" w:cs="Times New Roman"/>
          <w:b/>
          <w:bCs/>
          <w:sz w:val="28"/>
          <w:szCs w:val="28"/>
        </w:rPr>
        <w:t>KẾ HOẠCH TUẦN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F7551">
        <w:rPr>
          <w:rFonts w:ascii="Times New Roman" w:hAnsi="Times New Roman" w:cs="Times New Roman"/>
          <w:b/>
          <w:bCs/>
          <w:sz w:val="28"/>
          <w:szCs w:val="28"/>
        </w:rPr>
        <w:t xml:space="preserve"> THÁNG 1                                 </w:t>
      </w:r>
      <w:proofErr w:type="spellStart"/>
      <w:r w:rsidRPr="00BF7551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BF75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7551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BF755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F7551">
        <w:rPr>
          <w:rFonts w:ascii="Times New Roman" w:hAnsi="Times New Roman" w:cs="Times New Roman"/>
          <w:b/>
          <w:bCs/>
          <w:sz w:val="28"/>
          <w:szCs w:val="28"/>
        </w:rPr>
        <w:t xml:space="preserve">/1-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BF7551">
        <w:rPr>
          <w:rFonts w:ascii="Times New Roman" w:hAnsi="Times New Roman" w:cs="Times New Roman"/>
          <w:b/>
          <w:bCs/>
          <w:sz w:val="28"/>
          <w:szCs w:val="28"/>
        </w:rPr>
        <w:t>/1/2025</w:t>
      </w:r>
    </w:p>
    <w:tbl>
      <w:tblPr>
        <w:tblStyle w:val="TableGrid"/>
        <w:tblpPr w:leftFromText="180" w:rightFromText="180" w:vertAnchor="text" w:horzAnchor="margin" w:tblpXSpec="center" w:tblpY="224"/>
        <w:tblW w:w="15057" w:type="dxa"/>
        <w:tblLook w:val="04A0" w:firstRow="1" w:lastRow="0" w:firstColumn="1" w:lastColumn="0" w:noHBand="0" w:noVBand="1"/>
      </w:tblPr>
      <w:tblGrid>
        <w:gridCol w:w="2808"/>
        <w:gridCol w:w="2407"/>
        <w:gridCol w:w="2704"/>
        <w:gridCol w:w="2376"/>
        <w:gridCol w:w="2377"/>
        <w:gridCol w:w="2385"/>
      </w:tblGrid>
      <w:tr w:rsidR="00B857D3" w:rsidRPr="00B857D3" w14:paraId="470B6290" w14:textId="77777777" w:rsidTr="00BF24F0">
        <w:trPr>
          <w:trHeight w:val="204"/>
        </w:trPr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45B1E97" w14:textId="77777777" w:rsidR="00B857D3" w:rsidRPr="00B857D3" w:rsidRDefault="00B857D3" w:rsidP="00357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Hoạt</w:t>
            </w:r>
            <w:proofErr w:type="spellEnd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6B1797E" w14:textId="77777777" w:rsidR="00B857D3" w:rsidRPr="00B857D3" w:rsidRDefault="00B857D3" w:rsidP="00357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Thứ</w:t>
            </w:r>
            <w:proofErr w:type="spellEnd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18ED3AE" w14:textId="77777777" w:rsidR="00B857D3" w:rsidRPr="00B857D3" w:rsidRDefault="00B857D3" w:rsidP="00357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Thứ</w:t>
            </w:r>
            <w:proofErr w:type="spellEnd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F5B8C2F" w14:textId="77777777" w:rsidR="00B857D3" w:rsidRPr="00B857D3" w:rsidRDefault="00B857D3" w:rsidP="00357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Thứ</w:t>
            </w:r>
            <w:proofErr w:type="spellEnd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61DB5FA" w14:textId="77777777" w:rsidR="00B857D3" w:rsidRPr="00B857D3" w:rsidRDefault="00B857D3" w:rsidP="00357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Thứ</w:t>
            </w:r>
            <w:proofErr w:type="spellEnd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CDAF591" w14:textId="77777777" w:rsidR="00B857D3" w:rsidRPr="00B857D3" w:rsidRDefault="00B857D3" w:rsidP="00357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Thứ</w:t>
            </w:r>
            <w:proofErr w:type="spellEnd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</w:tc>
      </w:tr>
      <w:tr w:rsidR="00B857D3" w:rsidRPr="00B857D3" w14:paraId="6F4D3D4B" w14:textId="77777777" w:rsidTr="0035773D">
        <w:trPr>
          <w:trHeight w:val="92"/>
        </w:trPr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AD11292" w14:textId="77777777" w:rsidR="00B857D3" w:rsidRPr="00B857D3" w:rsidRDefault="00B857D3" w:rsidP="00357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Đón</w:t>
            </w:r>
            <w:proofErr w:type="spellEnd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trẻ</w:t>
            </w:r>
            <w:proofErr w:type="spellEnd"/>
          </w:p>
        </w:tc>
        <w:tc>
          <w:tcPr>
            <w:tcW w:w="122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C21FDD" w14:textId="77777777" w:rsidR="00B857D3" w:rsidRPr="00B857D3" w:rsidRDefault="00B857D3" w:rsidP="0035773D">
            <w:pP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B857D3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- Trẻ biết cất giày dép, cặp đúng kệ </w:t>
            </w:r>
          </w:p>
        </w:tc>
      </w:tr>
      <w:tr w:rsidR="00B857D3" w:rsidRPr="00B857D3" w14:paraId="250DC7F7" w14:textId="77777777" w:rsidTr="0034410B">
        <w:trPr>
          <w:trHeight w:val="730"/>
        </w:trPr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AA4EF4" w14:textId="77777777" w:rsidR="00B857D3" w:rsidRPr="00B857D3" w:rsidRDefault="00B857D3" w:rsidP="00357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Giờ</w:t>
            </w:r>
            <w:proofErr w:type="spellEnd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3C248" w14:textId="0C91A31F" w:rsidR="00B857D3" w:rsidRPr="0034410B" w:rsidRDefault="00B857D3" w:rsidP="00BF24F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sz w:val="20"/>
                <w:szCs w:val="20"/>
                <w:lang w:val="vi-VN"/>
              </w:rPr>
            </w:pPr>
            <w:r w:rsidRPr="0034410B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PTCĐ : HOA MAI</w:t>
            </w:r>
            <w:r w:rsidRPr="0034410B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</w:p>
          <w:p w14:paraId="45360D7B" w14:textId="1DC1084D" w:rsidR="00BF24F0" w:rsidRPr="0034410B" w:rsidRDefault="00BF24F0" w:rsidP="00BF24F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sz w:val="20"/>
                <w:szCs w:val="20"/>
                <w:lang w:val="vi-VN"/>
              </w:rPr>
            </w:pPr>
            <w:r w:rsidRPr="0034410B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VTTN : TẾT LÀ TẾT</w:t>
            </w:r>
          </w:p>
          <w:p w14:paraId="5060FD40" w14:textId="77777777" w:rsidR="00B857D3" w:rsidRPr="0034410B" w:rsidRDefault="00B857D3" w:rsidP="0035773D">
            <w:pP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r w:rsidRPr="0034410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   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BE8BE" w14:textId="77777777" w:rsidR="00B857D3" w:rsidRPr="0034410B" w:rsidRDefault="00BF24F0" w:rsidP="00BF24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  <w:color w:val="000000"/>
                <w:sz w:val="20"/>
                <w:szCs w:val="20"/>
                <w:lang w:val="fr-FR"/>
              </w:rPr>
            </w:pPr>
            <w:proofErr w:type="gramStart"/>
            <w:r w:rsidRPr="0034410B">
              <w:rPr>
                <w:rFonts w:ascii="Times New Roman" w:hAnsi="Times New Roman"/>
                <w:bCs/>
                <w:color w:val="000000"/>
                <w:sz w:val="20"/>
                <w:szCs w:val="20"/>
                <w:lang w:val="fr-FR"/>
              </w:rPr>
              <w:t>TOÁN:</w:t>
            </w:r>
            <w:proofErr w:type="gramEnd"/>
            <w:r w:rsidRPr="0034410B">
              <w:rPr>
                <w:rFonts w:ascii="Times New Roman" w:hAnsi="Times New Roman"/>
                <w:bCs/>
                <w:color w:val="000000"/>
                <w:sz w:val="20"/>
                <w:szCs w:val="20"/>
                <w:lang w:val="fr-FR"/>
              </w:rPr>
              <w:t xml:space="preserve"> ĐẾM CÁC ĐỐI TƯỢNG TRÊN PHẠM VI 5</w:t>
            </w:r>
          </w:p>
          <w:p w14:paraId="33E069D3" w14:textId="186BCAFF" w:rsidR="00BF24F0" w:rsidRPr="0034410B" w:rsidRDefault="00BF24F0" w:rsidP="00BF24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  <w:color w:val="000000"/>
                <w:sz w:val="20"/>
                <w:szCs w:val="20"/>
                <w:lang w:val="fr-FR"/>
              </w:rPr>
            </w:pPr>
            <w:r w:rsidRPr="0034410B">
              <w:rPr>
                <w:rFonts w:ascii="Times New Roman" w:hAnsi="Times New Roman"/>
                <w:bCs/>
                <w:color w:val="000000"/>
                <w:sz w:val="20"/>
                <w:szCs w:val="20"/>
                <w:lang w:val="fr-FR"/>
              </w:rPr>
              <w:t>BÀI TẬP KHÁM PHÁ KH VÀ XH TRANG 4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24716" w14:textId="77777777" w:rsidR="00B857D3" w:rsidRPr="0034410B" w:rsidRDefault="00BF24F0" w:rsidP="00BF24F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10B">
              <w:rPr>
                <w:rFonts w:ascii="Times New Roman" w:hAnsi="Times New Roman" w:cs="Times New Roman"/>
                <w:bCs/>
                <w:sz w:val="20"/>
                <w:szCs w:val="20"/>
              </w:rPr>
              <w:t>TRUYỆN: CÂU CHUYỆN TRONG RỪNG</w:t>
            </w:r>
          </w:p>
          <w:p w14:paraId="43489ADE" w14:textId="63D5A83D" w:rsidR="00BF24F0" w:rsidRPr="0034410B" w:rsidRDefault="00BF24F0" w:rsidP="00BF24F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10B">
              <w:rPr>
                <w:rFonts w:ascii="Times New Roman" w:hAnsi="Times New Roman" w:cs="Times New Roman"/>
                <w:bCs/>
                <w:sz w:val="20"/>
                <w:szCs w:val="20"/>
              </w:rPr>
              <w:t>ÔN LẠI KỸ NĂNG LAU MẶT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4450E" w14:textId="77777777" w:rsidR="00B857D3" w:rsidRPr="0034410B" w:rsidRDefault="00B857D3" w:rsidP="00BF24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1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VĐTN</w:t>
            </w:r>
            <w:r w:rsidRPr="0034410B">
              <w:rPr>
                <w:rFonts w:ascii="Times New Roman" w:eastAsia="Calibri" w:hAnsi="Times New Roman" w:cs="Times New Roman"/>
                <w:bCs/>
                <w:sz w:val="20"/>
                <w:szCs w:val="20"/>
                <w:lang w:val="vi-VN"/>
              </w:rPr>
              <w:t>: C</w:t>
            </w:r>
            <w:r w:rsidR="00BF24F0" w:rsidRPr="003441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HÚ THỎ CON</w:t>
            </w:r>
          </w:p>
          <w:p w14:paraId="536A20F9" w14:textId="246B34E3" w:rsidR="00BF24F0" w:rsidRPr="0034410B" w:rsidRDefault="00BF24F0" w:rsidP="00BF24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10B">
              <w:rPr>
                <w:rFonts w:ascii="Times New Roman" w:hAnsi="Times New Roman" w:cs="Times New Roman"/>
                <w:bCs/>
                <w:sz w:val="20"/>
                <w:szCs w:val="20"/>
              </w:rPr>
              <w:t>ÔN ĐỌC LẠI BÀI THƠ CÔ VÀ MẸ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C7C19" w14:textId="77777777" w:rsidR="00B857D3" w:rsidRPr="0034410B" w:rsidRDefault="00BF24F0" w:rsidP="00BF24F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10B">
              <w:rPr>
                <w:rFonts w:ascii="Times New Roman" w:hAnsi="Times New Roman" w:cs="Times New Roman"/>
                <w:bCs/>
                <w:sz w:val="20"/>
                <w:szCs w:val="20"/>
              </w:rPr>
              <w:t>THỂ DỤC: BÒ CHUI QUA CỔNG</w:t>
            </w:r>
          </w:p>
          <w:p w14:paraId="297FC0A2" w14:textId="42F90995" w:rsidR="00BF24F0" w:rsidRPr="0034410B" w:rsidRDefault="00BF24F0" w:rsidP="00BF24F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1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NẶN THEO Ý THÍCH: NHO </w:t>
            </w:r>
            <w:proofErr w:type="gramStart"/>
            <w:r w:rsidRPr="0034410B">
              <w:rPr>
                <w:rFonts w:ascii="Times New Roman" w:hAnsi="Times New Roman" w:cs="Times New Roman"/>
                <w:bCs/>
                <w:sz w:val="20"/>
                <w:szCs w:val="20"/>
              </w:rPr>
              <w:t>CAM,…</w:t>
            </w:r>
            <w:proofErr w:type="gramEnd"/>
            <w:r w:rsidRPr="0034410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B857D3" w:rsidRPr="00B857D3" w14:paraId="31B2B5BE" w14:textId="77777777" w:rsidTr="0035773D">
        <w:trPr>
          <w:trHeight w:val="420"/>
        </w:trPr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BD22A7" w14:textId="77777777" w:rsidR="00B857D3" w:rsidRPr="00B857D3" w:rsidRDefault="00B857D3" w:rsidP="00357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Chơi</w:t>
            </w:r>
            <w:proofErr w:type="spellEnd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góc</w:t>
            </w:r>
            <w:proofErr w:type="spellEnd"/>
          </w:p>
        </w:tc>
        <w:tc>
          <w:tcPr>
            <w:tcW w:w="122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B1315A7" w14:textId="77777777" w:rsidR="00734333" w:rsidRDefault="00B857D3" w:rsidP="0035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Góc</w:t>
            </w:r>
            <w:proofErr w:type="spellEnd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 xml:space="preserve"> </w:t>
            </w:r>
            <w:proofErr w:type="spellStart"/>
            <w:r w:rsidR="002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học</w:t>
            </w:r>
            <w:proofErr w:type="spellEnd"/>
            <w:r w:rsidR="002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tập</w:t>
            </w:r>
            <w:proofErr w:type="spellEnd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“</w:t>
            </w:r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M</w:t>
            </w: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ột</w:t>
            </w:r>
            <w:proofErr w:type="spellEnd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hoa</w:t>
            </w:r>
            <w:proofErr w:type="spellEnd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tết</w:t>
            </w:r>
            <w:proofErr w:type="spellEnd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”    </w:t>
            </w:r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ab/>
            </w:r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ab/>
              <w:t xml:space="preserve">   </w:t>
            </w:r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Góc</w:t>
            </w:r>
            <w:proofErr w:type="spellEnd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3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âm</w:t>
            </w:r>
            <w:proofErr w:type="spellEnd"/>
            <w:r w:rsidR="0073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3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nhạc</w:t>
            </w:r>
            <w:proofErr w:type="spellEnd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Trẻ vận động tự do theo các bài hát</w:t>
            </w:r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Góc</w:t>
            </w:r>
            <w:proofErr w:type="spellEnd"/>
            <w:r w:rsidR="0073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3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tạo</w:t>
            </w:r>
            <w:proofErr w:type="spellEnd"/>
            <w:r w:rsidR="0073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3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hình</w:t>
            </w:r>
            <w:proofErr w:type="spellEnd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L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àm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bao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lì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xì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ab/>
              <w:t xml:space="preserve">     </w:t>
            </w: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Góc</w:t>
            </w:r>
            <w:proofErr w:type="spellEnd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 </w:t>
            </w:r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7D3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Tìm thẻ hình tương ứng chấm tròn</w:t>
            </w:r>
          </w:p>
          <w:p w14:paraId="715A566E" w14:textId="17DFAD96" w:rsidR="00B857D3" w:rsidRPr="00734333" w:rsidRDefault="00B857D3" w:rsidP="0035773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vi-VN"/>
              </w:rPr>
            </w:pPr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 xml:space="preserve">Góc </w:t>
            </w:r>
            <w:r w:rsidR="00734333" w:rsidRPr="0073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xây dựng</w:t>
            </w:r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 xml:space="preserve">: Xây tự do, xây theo ý thích                     Góc </w:t>
            </w:r>
            <w:r w:rsidR="00734333" w:rsidRPr="0073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phân vai</w:t>
            </w:r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: Bác sĩ, làm đẹp, nấu ăn</w:t>
            </w:r>
          </w:p>
        </w:tc>
      </w:tr>
      <w:tr w:rsidR="00B857D3" w:rsidRPr="00B857D3" w14:paraId="2383BA69" w14:textId="77777777" w:rsidTr="0035773D">
        <w:trPr>
          <w:trHeight w:val="854"/>
        </w:trPr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31690" w14:textId="77777777" w:rsidR="00B857D3" w:rsidRPr="00B857D3" w:rsidRDefault="00B857D3" w:rsidP="0035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VS, </w:t>
            </w: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ăn</w:t>
            </w:r>
            <w:proofErr w:type="spellEnd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ngủ</w:t>
            </w:r>
            <w:proofErr w:type="spellEnd"/>
          </w:p>
        </w:tc>
        <w:tc>
          <w:tcPr>
            <w:tcW w:w="122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5524E" w14:textId="77777777" w:rsidR="00B857D3" w:rsidRPr="00B857D3" w:rsidRDefault="00B857D3" w:rsidP="003577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Nhận</w:t>
            </w:r>
            <w:proofErr w:type="spellEnd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biết</w:t>
            </w:r>
            <w:proofErr w:type="spellEnd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một</w:t>
            </w:r>
            <w:proofErr w:type="spellEnd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biểu</w:t>
            </w:r>
            <w:proofErr w:type="spellEnd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hiện</w:t>
            </w:r>
            <w:proofErr w:type="spellEnd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khi</w:t>
            </w:r>
            <w:proofErr w:type="spellEnd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ốm</w:t>
            </w:r>
            <w:proofErr w:type="spellEnd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mệt</w:t>
            </w:r>
            <w:proofErr w:type="spellEnd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</w:t>
            </w:r>
            <w:proofErr w:type="spellStart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sốt</w:t>
            </w:r>
            <w:proofErr w:type="spellEnd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ho, </w:t>
            </w:r>
            <w:proofErr w:type="spellStart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đau</w:t>
            </w:r>
            <w:proofErr w:type="spellEnd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họng</w:t>
            </w:r>
            <w:proofErr w:type="spellEnd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buồn</w:t>
            </w:r>
            <w:proofErr w:type="spellEnd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ói</w:t>
            </w:r>
            <w:proofErr w:type="spellEnd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nhức</w:t>
            </w:r>
            <w:proofErr w:type="spellEnd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đầu</w:t>
            </w:r>
            <w:proofErr w:type="spellEnd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đau</w:t>
            </w:r>
            <w:proofErr w:type="spellEnd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bụng</w:t>
            </w:r>
            <w:proofErr w:type="spellEnd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đau</w:t>
            </w:r>
            <w:proofErr w:type="spellEnd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răng</w:t>
            </w:r>
            <w:proofErr w:type="spellEnd"/>
            <w:r w:rsidRPr="00B85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857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6233276" w14:textId="77777777" w:rsidR="00B857D3" w:rsidRPr="00B857D3" w:rsidRDefault="00B857D3" w:rsidP="0035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857D3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Gọi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người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lớn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giúp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khi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cần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khi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đi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vệ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sinh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khi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cần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sự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giúp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đỡ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F538E37" w14:textId="77777777" w:rsidR="00B857D3" w:rsidRPr="00B857D3" w:rsidRDefault="00B857D3" w:rsidP="0035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- Tiết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kiệm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điện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nước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hình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ảnh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tiết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kiệm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nước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điện.mở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nhỏ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nước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khi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rửa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tay</w:t>
            </w:r>
            <w:proofErr w:type="spellEnd"/>
            <w:r w:rsidRPr="00B857D3"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</w:tr>
      <w:tr w:rsidR="00B857D3" w:rsidRPr="00B857D3" w14:paraId="540D66F3" w14:textId="77777777" w:rsidTr="00BF24F0">
        <w:trPr>
          <w:trHeight w:val="2190"/>
        </w:trPr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F930D3D" w14:textId="77777777" w:rsidR="00B857D3" w:rsidRPr="00B857D3" w:rsidRDefault="00B857D3" w:rsidP="0035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Sinh </w:t>
            </w: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hoạt</w:t>
            </w:r>
            <w:proofErr w:type="spellEnd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chiều</w:t>
            </w:r>
            <w:proofErr w:type="spellEnd"/>
            <w:r w:rsidRPr="00B85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6F8E64" w14:textId="77777777" w:rsidR="00B857D3" w:rsidRPr="00B857D3" w:rsidRDefault="00B857D3" w:rsidP="0035773D">
            <w:pPr>
              <w:rPr>
                <w:rFonts w:ascii="Times New Roman" w:eastAsia="Calibri" w:hAnsi="Times New Roman" w:cs="Times New Roman"/>
                <w:sz w:val="20"/>
                <w:szCs w:val="20"/>
                <w:lang w:val="vi-VN"/>
              </w:rPr>
            </w:pPr>
            <w:r w:rsidRPr="00B857D3">
              <w:rPr>
                <w:rFonts w:ascii="Times New Roman" w:eastAsia="Calibri" w:hAnsi="Times New Roman" w:cs="Times New Roman"/>
                <w:sz w:val="20"/>
                <w:szCs w:val="20"/>
                <w:lang w:val="vi-VN"/>
              </w:rPr>
              <w:t>- Trò chuyện về một số loài hoa có trong ngày Tết</w:t>
            </w:r>
          </w:p>
          <w:p w14:paraId="2DB652C5" w14:textId="77777777" w:rsidR="00B857D3" w:rsidRPr="00B857D3" w:rsidRDefault="00B857D3" w:rsidP="0035773D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B857D3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- Cho trẻ tập đếm và đếm vẹt theo khả năng</w:t>
            </w:r>
          </w:p>
          <w:p w14:paraId="46920B22" w14:textId="77777777" w:rsidR="00B857D3" w:rsidRPr="00B857D3" w:rsidRDefault="00B857D3" w:rsidP="0035773D">
            <w:pPr>
              <w:rPr>
                <w:rFonts w:ascii="Times New Roman" w:eastAsia="Calibri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C200B3" w14:textId="77777777" w:rsidR="00B857D3" w:rsidRPr="00B857D3" w:rsidRDefault="00B857D3" w:rsidP="0035773D">
            <w:pPr>
              <w:rPr>
                <w:rFonts w:ascii="Times New Roman" w:hAnsi="Times New Roman"/>
                <w:sz w:val="20"/>
                <w:szCs w:val="20"/>
                <w:lang w:val="vi-VN"/>
              </w:rPr>
            </w:pPr>
            <w:r w:rsidRPr="00B857D3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- Trẻ nghe kể chuyện </w:t>
            </w:r>
          </w:p>
          <w:p w14:paraId="0CA1BBB5" w14:textId="77777777" w:rsidR="00B857D3" w:rsidRPr="00B857D3" w:rsidRDefault="00B857D3" w:rsidP="0035773D">
            <w:pPr>
              <w:rPr>
                <w:rFonts w:ascii="Times New Roman" w:eastAsia="Calibri" w:hAnsi="Times New Roman" w:cs="Times New Roman"/>
                <w:sz w:val="20"/>
                <w:szCs w:val="20"/>
                <w:lang w:val="vi-VN"/>
              </w:rPr>
            </w:pPr>
            <w:r w:rsidRPr="00B857D3">
              <w:rPr>
                <w:rFonts w:ascii="Times New Roman" w:eastAsia="Calibri" w:hAnsi="Times New Roman" w:cs="Times New Roman"/>
                <w:sz w:val="20"/>
                <w:szCs w:val="20"/>
                <w:lang w:val="vi-VN"/>
              </w:rPr>
              <w:t>- Đọc bài thơ Bé chúc Tết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14:paraId="33AAB8CA" w14:textId="77777777" w:rsidR="00B857D3" w:rsidRPr="00B857D3" w:rsidRDefault="00B857D3" w:rsidP="0035773D">
            <w:pPr>
              <w:rPr>
                <w:rFonts w:ascii="Times New Roman" w:eastAsia="MS Mincho" w:hAnsi="Times New Roman" w:cs="Times New Roman"/>
                <w:sz w:val="20"/>
                <w:szCs w:val="20"/>
                <w:lang w:val="vi-VN" w:eastAsia="ja-JP"/>
              </w:rPr>
            </w:pPr>
            <w:r w:rsidRPr="00B857D3">
              <w:rPr>
                <w:rFonts w:ascii="Times New Roman" w:eastAsia="MS Mincho" w:hAnsi="Times New Roman" w:cs="Times New Roman"/>
                <w:sz w:val="20"/>
                <w:szCs w:val="20"/>
                <w:lang w:val="vi-VN" w:eastAsia="ja-JP"/>
              </w:rPr>
              <w:t>-Kể lại truyện  Hạt đỗ sót cho trẻ nghe</w:t>
            </w:r>
          </w:p>
          <w:p w14:paraId="377FF367" w14:textId="77777777" w:rsidR="00B857D3" w:rsidRPr="00B857D3" w:rsidRDefault="00B857D3" w:rsidP="0035773D">
            <w:pPr>
              <w:rPr>
                <w:rFonts w:ascii="Times New Roman" w:eastAsia="MS Mincho" w:hAnsi="Times New Roman" w:cs="Times New Roman"/>
                <w:sz w:val="20"/>
                <w:szCs w:val="20"/>
                <w:lang w:val="vi-VN" w:eastAsia="ja-JP"/>
              </w:rPr>
            </w:pPr>
            <w:r w:rsidRPr="00B857D3">
              <w:rPr>
                <w:rFonts w:ascii="Times New Roman" w:hAnsi="Times New Roman"/>
                <w:sz w:val="20"/>
                <w:szCs w:val="20"/>
                <w:lang w:val="vi-VN"/>
              </w:rPr>
              <w:t>- Trẻ nghe nhạc bài hát Chú thỏ con</w:t>
            </w:r>
          </w:p>
          <w:p w14:paraId="42A97DFA" w14:textId="77777777" w:rsidR="00B857D3" w:rsidRPr="00B857D3" w:rsidRDefault="00B857D3" w:rsidP="0035773D">
            <w:pPr>
              <w:rPr>
                <w:rFonts w:ascii="Times New Roman" w:eastAsia="MS Mincho" w:hAnsi="Times New Roman" w:cs="Times New Roman"/>
                <w:sz w:val="20"/>
                <w:szCs w:val="20"/>
                <w:lang w:val="vi-VN" w:eastAsia="ja-JP"/>
              </w:rPr>
            </w:pPr>
          </w:p>
          <w:p w14:paraId="7B52A533" w14:textId="77777777" w:rsidR="00B857D3" w:rsidRPr="00B857D3" w:rsidRDefault="00B857D3" w:rsidP="0035773D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989D60" w14:textId="77777777" w:rsidR="00B857D3" w:rsidRPr="00B857D3" w:rsidRDefault="00B857D3" w:rsidP="0035773D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B857D3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- Hát những bài hát về ngày tết</w:t>
            </w:r>
          </w:p>
          <w:p w14:paraId="75DA2B7C" w14:textId="77777777" w:rsidR="00B857D3" w:rsidRPr="00B857D3" w:rsidRDefault="00B857D3" w:rsidP="0035773D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B857D3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- Trò chơi: những chú rùa 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C33C6A" w14:textId="77777777" w:rsidR="00B857D3" w:rsidRPr="00B857D3" w:rsidRDefault="00B857D3" w:rsidP="0035773D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B857D3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Tổng kết chủ đề </w:t>
            </w:r>
          </w:p>
          <w:p w14:paraId="55F19ED3" w14:textId="77777777" w:rsidR="00B857D3" w:rsidRPr="00B857D3" w:rsidRDefault="00B857D3" w:rsidP="0035773D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B857D3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Làm album về một số loài hoa có trong ngày Tết</w:t>
            </w:r>
          </w:p>
          <w:p w14:paraId="3166E935" w14:textId="77777777" w:rsidR="00B857D3" w:rsidRPr="00B857D3" w:rsidRDefault="00B857D3" w:rsidP="0035773D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</w:tr>
      <w:tr w:rsidR="00B857D3" w:rsidRPr="00B857D3" w14:paraId="7B72FDC3" w14:textId="77777777" w:rsidTr="0035773D">
        <w:trPr>
          <w:gridAfter w:val="5"/>
          <w:wAfter w:w="12249" w:type="dxa"/>
          <w:trHeight w:val="136"/>
        </w:trPr>
        <w:tc>
          <w:tcPr>
            <w:tcW w:w="280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74FF2673" w14:textId="77777777" w:rsidR="00B857D3" w:rsidRPr="00B857D3" w:rsidRDefault="00B857D3" w:rsidP="0035773D">
            <w:pPr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</w:tr>
    </w:tbl>
    <w:p w14:paraId="26089896" w14:textId="77777777" w:rsidR="00B857D3" w:rsidRPr="00B857D3" w:rsidRDefault="00B857D3" w:rsidP="00B857D3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803A341" w14:textId="77777777" w:rsidR="0034410B" w:rsidRDefault="009C3534" w:rsidP="009C3534">
      <w:r w:rsidRPr="009C3534">
        <w:rPr>
          <w:lang w:val="vi-VN"/>
        </w:rPr>
        <w:t xml:space="preserve">                                          </w:t>
      </w:r>
    </w:p>
    <w:p w14:paraId="4CDA9A4B" w14:textId="7AD85361" w:rsidR="009C3534" w:rsidRPr="009C3534" w:rsidRDefault="009C3534" w:rsidP="009C3534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C3534">
        <w:rPr>
          <w:lang w:val="vi-VN"/>
        </w:rPr>
        <w:lastRenderedPageBreak/>
        <w:t xml:space="preserve"> </w:t>
      </w:r>
      <w:r w:rsidRPr="009C353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KẾ HOẠCH TUẦN </w:t>
      </w:r>
      <w:r w:rsidRPr="009C3534"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 w:rsidRPr="009C353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THÁNG 1                                 Từ ngày  </w:t>
      </w:r>
      <w:r w:rsidRPr="009C3534">
        <w:rPr>
          <w:rFonts w:ascii="Times New Roman" w:hAnsi="Times New Roman" w:cs="Times New Roman"/>
          <w:b/>
          <w:bCs/>
          <w:sz w:val="28"/>
          <w:szCs w:val="28"/>
          <w:lang w:val="vi-VN"/>
        </w:rPr>
        <w:t>13</w:t>
      </w:r>
      <w:r w:rsidRPr="009C3534">
        <w:rPr>
          <w:rFonts w:ascii="Times New Roman" w:hAnsi="Times New Roman" w:cs="Times New Roman"/>
          <w:b/>
          <w:bCs/>
          <w:sz w:val="28"/>
          <w:szCs w:val="28"/>
          <w:lang w:val="vi-VN"/>
        </w:rPr>
        <w:t>/1- 1</w:t>
      </w:r>
      <w:r w:rsidRPr="009C3534">
        <w:rPr>
          <w:rFonts w:ascii="Times New Roman" w:hAnsi="Times New Roman" w:cs="Times New Roman"/>
          <w:b/>
          <w:bCs/>
          <w:sz w:val="28"/>
          <w:szCs w:val="28"/>
          <w:lang w:val="vi-VN"/>
        </w:rPr>
        <w:t>7</w:t>
      </w:r>
      <w:r w:rsidRPr="009C3534">
        <w:rPr>
          <w:rFonts w:ascii="Times New Roman" w:hAnsi="Times New Roman" w:cs="Times New Roman"/>
          <w:b/>
          <w:bCs/>
          <w:sz w:val="28"/>
          <w:szCs w:val="28"/>
          <w:lang w:val="vi-VN"/>
        </w:rPr>
        <w:t>/1/2025</w:t>
      </w:r>
    </w:p>
    <w:tbl>
      <w:tblPr>
        <w:tblStyle w:val="TableGrid"/>
        <w:tblpPr w:leftFromText="180" w:rightFromText="180" w:vertAnchor="text" w:horzAnchor="margin" w:tblpXSpec="center" w:tblpY="224"/>
        <w:tblW w:w="15057" w:type="dxa"/>
        <w:tblLook w:val="04A0" w:firstRow="1" w:lastRow="0" w:firstColumn="1" w:lastColumn="0" w:noHBand="0" w:noVBand="1"/>
      </w:tblPr>
      <w:tblGrid>
        <w:gridCol w:w="1525"/>
        <w:gridCol w:w="2700"/>
        <w:gridCol w:w="2610"/>
        <w:gridCol w:w="2790"/>
        <w:gridCol w:w="2520"/>
        <w:gridCol w:w="2912"/>
      </w:tblGrid>
      <w:tr w:rsidR="009C3534" w:rsidRPr="002040E5" w14:paraId="2B36A2EF" w14:textId="77777777" w:rsidTr="002040E5">
        <w:trPr>
          <w:trHeight w:val="64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353AD96" w14:textId="77777777" w:rsidR="009C3534" w:rsidRPr="002040E5" w:rsidRDefault="009C3534" w:rsidP="003577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Hoạt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động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C3702B3" w14:textId="77777777" w:rsidR="009C3534" w:rsidRPr="002040E5" w:rsidRDefault="009C3534" w:rsidP="003577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Thứ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56F5123" w14:textId="77777777" w:rsidR="009C3534" w:rsidRPr="002040E5" w:rsidRDefault="009C3534" w:rsidP="003577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Thứ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A8889D4" w14:textId="77777777" w:rsidR="009C3534" w:rsidRPr="002040E5" w:rsidRDefault="009C3534" w:rsidP="003577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Thứ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31C42E3" w14:textId="77777777" w:rsidR="009C3534" w:rsidRPr="002040E5" w:rsidRDefault="009C3534" w:rsidP="003577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Thứ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E3ED322" w14:textId="77777777" w:rsidR="009C3534" w:rsidRPr="002040E5" w:rsidRDefault="009C3534" w:rsidP="003577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Thứ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6</w:t>
            </w:r>
          </w:p>
        </w:tc>
      </w:tr>
      <w:tr w:rsidR="009C3534" w:rsidRPr="002040E5" w14:paraId="13D774AD" w14:textId="77777777" w:rsidTr="002040E5">
        <w:trPr>
          <w:trHeight w:val="316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A156DA8" w14:textId="77777777" w:rsidR="009C3534" w:rsidRPr="002040E5" w:rsidRDefault="009C3534" w:rsidP="003577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Đón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trẻ</w:t>
            </w:r>
            <w:proofErr w:type="spellEnd"/>
          </w:p>
        </w:tc>
        <w:tc>
          <w:tcPr>
            <w:tcW w:w="135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1CC722" w14:textId="77777777" w:rsidR="009C3534" w:rsidRPr="002040E5" w:rsidRDefault="009C3534" w:rsidP="009C35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Trẻ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biết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chào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người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lớn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khi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đi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học</w:t>
            </w:r>
            <w:proofErr w:type="spellEnd"/>
          </w:p>
          <w:p w14:paraId="12103BEC" w14:textId="77777777" w:rsidR="009C3534" w:rsidRPr="002040E5" w:rsidRDefault="009C3534" w:rsidP="0035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534" w:rsidRPr="002040E5" w14:paraId="4452B9C8" w14:textId="77777777" w:rsidTr="002040E5">
        <w:trPr>
          <w:trHeight w:val="730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D825F5" w14:textId="77777777" w:rsidR="009C3534" w:rsidRPr="002040E5" w:rsidRDefault="009C3534" w:rsidP="003577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Giờ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0EC54" w14:textId="6F8F2BD5" w:rsidR="009C3534" w:rsidRPr="002040E5" w:rsidRDefault="009C3534" w:rsidP="0035773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040E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VĐTN </w:t>
            </w:r>
            <w:r w:rsidR="002040E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2040E5">
              <w:rPr>
                <w:rFonts w:ascii="Times New Roman" w:eastAsia="Calibri" w:hAnsi="Times New Roman" w:cs="Times New Roman"/>
                <w:sz w:val="20"/>
                <w:szCs w:val="20"/>
              </w:rPr>
              <w:t>CHÁU YÊU CÔ CHÚ CÔNG NHÂN</w:t>
            </w:r>
          </w:p>
          <w:p w14:paraId="4D9CD5BB" w14:textId="6A3EE5B5" w:rsidR="009C3534" w:rsidRPr="002040E5" w:rsidRDefault="002040E5" w:rsidP="009C353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LÀM BÀI TẬP: VẼ KẸO BÔNG GÒN TẠO HÌNH TẬP MỚI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8CBD3" w14:textId="77777777" w:rsidR="009C3534" w:rsidRPr="002040E5" w:rsidRDefault="009C3534" w:rsidP="009C353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PTCĐ: QUẢ QUÝT</w:t>
            </w:r>
          </w:p>
          <w:p w14:paraId="31A3B985" w14:textId="2C0A2090" w:rsidR="009C3534" w:rsidRPr="002040E5" w:rsidRDefault="002040E5" w:rsidP="009C353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ÔN LẠI KỸ NĂNG RỬA TAY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0D370" w14:textId="77777777" w:rsidR="002040E5" w:rsidRDefault="009C3534" w:rsidP="0035773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40E5">
              <w:rPr>
                <w:rFonts w:ascii="Times New Roman" w:hAnsi="Times New Roman" w:cs="Times New Roman"/>
                <w:bCs/>
                <w:sz w:val="20"/>
                <w:szCs w:val="20"/>
              </w:rPr>
              <w:t>VẼ</w:t>
            </w:r>
            <w:r w:rsidR="002040E5" w:rsidRPr="002040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VẼ NÉT CÔNG KHÉP KÍNH( BONG BÓNG, ÔNG MẶT </w:t>
            </w:r>
            <w:proofErr w:type="gramStart"/>
            <w:r w:rsidR="002040E5" w:rsidRPr="002040E5">
              <w:rPr>
                <w:rFonts w:ascii="Times New Roman" w:hAnsi="Times New Roman" w:cs="Times New Roman"/>
                <w:bCs/>
                <w:sz w:val="20"/>
                <w:szCs w:val="20"/>
              </w:rPr>
              <w:t>TRỜI,…</w:t>
            </w:r>
            <w:proofErr w:type="gramEnd"/>
            <w:r w:rsidR="002040E5" w:rsidRPr="002040E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33E6980A" w14:textId="0E8F36DF" w:rsidR="002040E5" w:rsidRPr="002040E5" w:rsidRDefault="002040E5" w:rsidP="0035773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ÔN LẠI CÁCH GẤP QUẦN ÁO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E5B6" w14:textId="77777777" w:rsidR="002040E5" w:rsidRPr="002040E5" w:rsidRDefault="002040E5" w:rsidP="002040E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0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TOÁN: SO SÁNH 2 ĐỐI TƯỢNG DÀI- NGẮN</w:t>
            </w:r>
          </w:p>
          <w:p w14:paraId="76F31F13" w14:textId="7B59170C" w:rsidR="009C3534" w:rsidRPr="002040E5" w:rsidRDefault="002040E5" w:rsidP="002040E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VTTN: CHÚ VOI CON</w:t>
            </w:r>
            <w:r w:rsidR="009C3534" w:rsidRPr="002040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C1090" w14:textId="612C8E33" w:rsidR="009C3534" w:rsidRPr="002040E5" w:rsidRDefault="002040E5" w:rsidP="002040E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THỂ DỤC</w:t>
            </w:r>
          </w:p>
          <w:p w14:paraId="6ADDC3DE" w14:textId="77777777" w:rsidR="009C3534" w:rsidRDefault="002040E5" w:rsidP="0035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BÒ TRONG ĐƯỜNG HẸP</w:t>
            </w:r>
            <w:r w:rsidR="009C3534"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  (4m x 0,3m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KHÔNG CHỆCH RA NGOÀI</w:t>
            </w:r>
          </w:p>
          <w:p w14:paraId="4C145D79" w14:textId="73BE7710" w:rsidR="002040E5" w:rsidRPr="002040E5" w:rsidRDefault="002040E5" w:rsidP="002040E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LÀM BÀI TẬP TOÁN TRANG 5</w:t>
            </w:r>
          </w:p>
        </w:tc>
      </w:tr>
      <w:tr w:rsidR="009C3534" w:rsidRPr="002040E5" w14:paraId="38DFA977" w14:textId="77777777" w:rsidTr="002040E5">
        <w:trPr>
          <w:trHeight w:val="420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AE0ACB" w14:textId="77777777" w:rsidR="009C3534" w:rsidRPr="002040E5" w:rsidRDefault="009C3534" w:rsidP="003577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Chơi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góc</w:t>
            </w:r>
            <w:proofErr w:type="spellEnd"/>
          </w:p>
        </w:tc>
        <w:tc>
          <w:tcPr>
            <w:tcW w:w="135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6F736FC" w14:textId="77777777" w:rsidR="002040E5" w:rsidRDefault="009C3534" w:rsidP="002040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Góc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âm</w:t>
            </w:r>
            <w:proofErr w:type="spellEnd"/>
            <w:r w:rsid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nhạc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VĐTN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bài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hát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đề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Góc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tạo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hình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2040E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2040E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Vẽ</w:t>
            </w:r>
            <w:proofErr w:type="spellEnd"/>
            <w:r w:rsidRPr="002040E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bong </w:t>
            </w:r>
            <w:proofErr w:type="spellStart"/>
            <w:r w:rsidRPr="002040E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bóng</w:t>
            </w:r>
            <w:proofErr w:type="spellEnd"/>
            <w:r w:rsidRPr="002040E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, </w:t>
            </w:r>
            <w:proofErr w:type="spellStart"/>
            <w:r w:rsidRPr="002040E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ông</w:t>
            </w:r>
            <w:proofErr w:type="spellEnd"/>
            <w:r w:rsidRPr="002040E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2040E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mặt</w:t>
            </w:r>
            <w:proofErr w:type="spellEnd"/>
            <w:r w:rsidRPr="002040E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proofErr w:type="gramStart"/>
            <w:r w:rsidRPr="002040E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trời</w:t>
            </w:r>
            <w:proofErr w:type="spellEnd"/>
            <w:r w:rsidRPr="002040E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..</w:t>
            </w:r>
            <w:proofErr w:type="gram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nặn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tô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màu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một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loại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quả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Góc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phân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vai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nấu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ăn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làm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đẹp</w:t>
            </w:r>
            <w:proofErr w:type="spellEnd"/>
            <w:r w:rsid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Góc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xây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dựng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Xây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ý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thích</w:t>
            </w:r>
            <w:proofErr w:type="spellEnd"/>
          </w:p>
          <w:p w14:paraId="62718A9E" w14:textId="66D6144C" w:rsidR="009C3534" w:rsidRPr="002040E5" w:rsidRDefault="009C3534" w:rsidP="00357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Góc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So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sánh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tô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màu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bằng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giấy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dài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ngắn</w:t>
            </w:r>
            <w:proofErr w:type="spellEnd"/>
          </w:p>
        </w:tc>
      </w:tr>
      <w:tr w:rsidR="009C3534" w:rsidRPr="002040E5" w14:paraId="225D3733" w14:textId="77777777" w:rsidTr="002040E5">
        <w:trPr>
          <w:trHeight w:val="854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4FA71" w14:textId="77777777" w:rsidR="009C3534" w:rsidRPr="002040E5" w:rsidRDefault="009C3534" w:rsidP="00357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VS,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ăn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ngủ</w:t>
            </w:r>
            <w:proofErr w:type="spellEnd"/>
          </w:p>
        </w:tc>
        <w:tc>
          <w:tcPr>
            <w:tcW w:w="135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8B470" w14:textId="77777777" w:rsidR="009C3534" w:rsidRPr="002040E5" w:rsidRDefault="009C3534" w:rsidP="00357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Tập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luyện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một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thói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quen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tốt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gìn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sức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khỏe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Ăn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ngủ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vệ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sinh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bệnh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vận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không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ăn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uống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hàng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rong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thức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ăn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ôi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thiu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uống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nước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đã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đun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sôi</w:t>
            </w:r>
            <w:proofErr w:type="spellEnd"/>
          </w:p>
          <w:p w14:paraId="11EF2267" w14:textId="77777777" w:rsidR="009C3534" w:rsidRPr="002040E5" w:rsidRDefault="009C3534" w:rsidP="0035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Ngủ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đủ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giấc,nghe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nhạc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không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lời</w:t>
            </w:r>
            <w:proofErr w:type="spellEnd"/>
          </w:p>
          <w:p w14:paraId="1E078A9C" w14:textId="77777777" w:rsidR="009C3534" w:rsidRPr="002040E5" w:rsidRDefault="009C3534" w:rsidP="0035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Trẻ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biết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nói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cám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ơn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xin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lỗi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khi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được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nhắc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nhở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3534" w:rsidRPr="002040E5" w14:paraId="13479331" w14:textId="77777777" w:rsidTr="002040E5">
        <w:trPr>
          <w:trHeight w:val="1333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B5FAA" w14:textId="77777777" w:rsidR="009C3534" w:rsidRPr="002040E5" w:rsidRDefault="009C3534" w:rsidP="00357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Sinh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hoạt</w:t>
            </w:r>
            <w:proofErr w:type="spellEnd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1E92E" w14:textId="1ADCA2B0" w:rsidR="009C3534" w:rsidRPr="002040E5" w:rsidRDefault="009C3534" w:rsidP="00357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BCB5D41" w14:textId="77777777" w:rsidR="009C3534" w:rsidRPr="002040E5" w:rsidRDefault="009C3534" w:rsidP="00357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Mối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liên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đơn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giản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giữa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cây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hoa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quen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thuộc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với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môi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trường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sống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3C574C1" w14:textId="77777777" w:rsidR="009C3534" w:rsidRPr="002040E5" w:rsidRDefault="009C3534" w:rsidP="00357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Cảm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nhận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ngữ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điệu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khác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nhau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ý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nghĩa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của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nó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biểu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lộ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tình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cảm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mức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độ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quan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trọng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của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thông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điệp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D10E9" w14:textId="77777777" w:rsidR="009C3534" w:rsidRPr="002040E5" w:rsidRDefault="009C3534" w:rsidP="0035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Vẽ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theo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ý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thích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với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bút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màu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57588C" w14:textId="77777777" w:rsidR="009C3534" w:rsidRPr="002040E5" w:rsidRDefault="009C3534" w:rsidP="00357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0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Trò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chuyện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đặc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điểm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nổi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bật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ích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lợi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một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loại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quen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thuộc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FECA0A4" w14:textId="4837AC5F" w:rsidR="009C3534" w:rsidRPr="002040E5" w:rsidRDefault="009C3534" w:rsidP="003577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3DB8CBF" w14:textId="77777777" w:rsidR="009C3534" w:rsidRPr="002040E5" w:rsidRDefault="009C3534" w:rsidP="0035773D">
            <w:pP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040E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-</w:t>
            </w:r>
            <w:proofErr w:type="spellStart"/>
            <w:r w:rsidRPr="002040E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Chơi</w:t>
            </w:r>
            <w:proofErr w:type="spellEnd"/>
            <w:r w:rsidRPr="002040E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2040E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trò</w:t>
            </w:r>
            <w:proofErr w:type="spellEnd"/>
            <w:r w:rsidRPr="002040E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2040E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chơi</w:t>
            </w:r>
            <w:proofErr w:type="spellEnd"/>
            <w:r w:rsidRPr="002040E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2040E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dân</w:t>
            </w:r>
            <w:proofErr w:type="spellEnd"/>
            <w:r w:rsidRPr="002040E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2040E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gian</w:t>
            </w:r>
            <w:proofErr w:type="spellEnd"/>
          </w:p>
          <w:p w14:paraId="38B334B5" w14:textId="77777777" w:rsidR="009C3534" w:rsidRPr="002040E5" w:rsidRDefault="009C3534" w:rsidP="0035773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0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2040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Chơi</w:t>
            </w:r>
            <w:proofErr w:type="spellEnd"/>
            <w:r w:rsidRPr="002040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trò</w:t>
            </w:r>
            <w:proofErr w:type="spellEnd"/>
            <w:r w:rsidRPr="002040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chơi</w:t>
            </w:r>
            <w:proofErr w:type="spellEnd"/>
            <w:r w:rsidRPr="002040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dài</w:t>
            </w:r>
            <w:proofErr w:type="spellEnd"/>
            <w:r w:rsidRPr="002040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040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hơn</w:t>
            </w:r>
            <w:proofErr w:type="spellEnd"/>
            <w:r w:rsidRPr="002040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40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ngắn</w:t>
            </w:r>
            <w:proofErr w:type="spellEnd"/>
            <w:r w:rsidRPr="002040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hơn</w:t>
            </w:r>
            <w:proofErr w:type="spellEnd"/>
          </w:p>
          <w:p w14:paraId="4DF9DBDE" w14:textId="77777777" w:rsidR="009C3534" w:rsidRPr="002040E5" w:rsidRDefault="009C3534" w:rsidP="0035773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0E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- S</w:t>
            </w:r>
            <w:r w:rsidRPr="002040E5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ử dụng được các từ thông dụng chỉ sự vật, hoạt động, đặc điểm ...</w:t>
            </w:r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cao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thấp,dài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ngắn,đi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proofErr w:type="gram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chạy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4C4DE" w14:textId="77777777" w:rsidR="009C3534" w:rsidRPr="002040E5" w:rsidRDefault="009C3534" w:rsidP="00357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Các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bài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hát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về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cây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cây</w:t>
            </w:r>
            <w:proofErr w:type="spellEnd"/>
            <w:proofErr w:type="gramEnd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xanh</w:t>
            </w:r>
            <w:proofErr w:type="spellEnd"/>
          </w:p>
          <w:p w14:paraId="099A1AE9" w14:textId="77777777" w:rsidR="009C3534" w:rsidRPr="002040E5" w:rsidRDefault="009C3534" w:rsidP="0035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- Nghe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các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bài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hát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bài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thơ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, ca dao,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đồng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dao,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tục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ngữ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câu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đố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hò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vè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phù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hợp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với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độ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tuổi</w:t>
            </w:r>
            <w:proofErr w:type="spellEnd"/>
          </w:p>
          <w:p w14:paraId="78070660" w14:textId="77777777" w:rsidR="009C3534" w:rsidRPr="002040E5" w:rsidRDefault="009C3534" w:rsidP="00357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C97BF" w14:textId="77777777" w:rsidR="009C3534" w:rsidRPr="002040E5" w:rsidRDefault="009C3534" w:rsidP="0035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Tổng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kết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chủ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đề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B509D9" w14:textId="77777777" w:rsidR="009C3534" w:rsidRPr="002040E5" w:rsidRDefault="009C3534" w:rsidP="0035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Vui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sướng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chỉ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sờ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ngắm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nhìn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nói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lên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cảm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nhận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của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mình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trước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vẻ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đẹp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nổi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bật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màu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sắc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hình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dáng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…)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của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các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tác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phẩm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tạo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hình</w:t>
            </w:r>
            <w:proofErr w:type="spellEnd"/>
            <w:r w:rsidRPr="002040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40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4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040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</w:tbl>
    <w:p w14:paraId="480351C5" w14:textId="77777777" w:rsidR="009C3534" w:rsidRPr="009C3534" w:rsidRDefault="009C3534" w:rsidP="009C3534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6B18962" w14:textId="190019F8" w:rsidR="00B857D3" w:rsidRPr="00B857D3" w:rsidRDefault="00B857D3">
      <w:pPr>
        <w:spacing w:after="160" w:line="278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B9B9F2A" w14:textId="77777777" w:rsidR="00BC78C6" w:rsidRPr="00B857D3" w:rsidRDefault="00BC78C6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sectPr w:rsidR="00BC78C6" w:rsidRPr="00B857D3" w:rsidSect="00DB57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2B321" w14:textId="77777777" w:rsidR="00C92060" w:rsidRDefault="00C92060" w:rsidP="00A85CFF">
      <w:pPr>
        <w:spacing w:after="0" w:line="240" w:lineRule="auto"/>
      </w:pPr>
      <w:r>
        <w:separator/>
      </w:r>
    </w:p>
  </w:endnote>
  <w:endnote w:type="continuationSeparator" w:id="0">
    <w:p w14:paraId="32549417" w14:textId="77777777" w:rsidR="00C92060" w:rsidRDefault="00C92060" w:rsidP="00A8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15C6F" w14:textId="77777777" w:rsidR="00C92060" w:rsidRDefault="00C92060" w:rsidP="00A85CFF">
      <w:pPr>
        <w:spacing w:after="0" w:line="240" w:lineRule="auto"/>
      </w:pPr>
      <w:r>
        <w:separator/>
      </w:r>
    </w:p>
  </w:footnote>
  <w:footnote w:type="continuationSeparator" w:id="0">
    <w:p w14:paraId="1740CE93" w14:textId="77777777" w:rsidR="00C92060" w:rsidRDefault="00C92060" w:rsidP="00A85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B455D"/>
    <w:multiLevelType w:val="hybridMultilevel"/>
    <w:tmpl w:val="20D25C92"/>
    <w:lvl w:ilvl="0" w:tplc="5E8483D0">
      <w:numFmt w:val="bullet"/>
      <w:lvlText w:val="-"/>
      <w:lvlJc w:val="left"/>
      <w:pPr>
        <w:ind w:left="45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" w15:restartNumberingAfterBreak="0">
    <w:nsid w:val="4BCE5755"/>
    <w:multiLevelType w:val="hybridMultilevel"/>
    <w:tmpl w:val="BBB236E2"/>
    <w:lvl w:ilvl="0" w:tplc="A93E287E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68787F4E"/>
    <w:multiLevelType w:val="hybridMultilevel"/>
    <w:tmpl w:val="0DF86228"/>
    <w:lvl w:ilvl="0" w:tplc="39B0A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268373">
    <w:abstractNumId w:val="2"/>
  </w:num>
  <w:num w:numId="2" w16cid:durableId="1026059612">
    <w:abstractNumId w:val="0"/>
  </w:num>
  <w:num w:numId="3" w16cid:durableId="548419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C6"/>
    <w:rsid w:val="00085735"/>
    <w:rsid w:val="0013079A"/>
    <w:rsid w:val="002040E5"/>
    <w:rsid w:val="00260A78"/>
    <w:rsid w:val="002D47DF"/>
    <w:rsid w:val="0034410B"/>
    <w:rsid w:val="00734333"/>
    <w:rsid w:val="009B3BF6"/>
    <w:rsid w:val="009C3534"/>
    <w:rsid w:val="00A85CFF"/>
    <w:rsid w:val="00B857D3"/>
    <w:rsid w:val="00BC78C6"/>
    <w:rsid w:val="00BF24F0"/>
    <w:rsid w:val="00BF7551"/>
    <w:rsid w:val="00C058C3"/>
    <w:rsid w:val="00C92060"/>
    <w:rsid w:val="00CF29B9"/>
    <w:rsid w:val="00DB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6112"/>
  <w15:chartTrackingRefBased/>
  <w15:docId w15:val="{99795A63-5970-415F-9C3D-E3B99A42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3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8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8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8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8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8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8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8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8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8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8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8C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B577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85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CFF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5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CF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phuong.bui.t.2605@gmail.com</dc:creator>
  <cp:keywords/>
  <dc:description/>
  <cp:lastModifiedBy>phuong.bui.t.2605@gmail.com</cp:lastModifiedBy>
  <cp:revision>15</cp:revision>
  <dcterms:created xsi:type="dcterms:W3CDTF">2024-12-27T08:43:00Z</dcterms:created>
  <dcterms:modified xsi:type="dcterms:W3CDTF">2024-12-28T02:31:00Z</dcterms:modified>
</cp:coreProperties>
</file>